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54" w:rsidRDefault="00D25023" w:rsidP="00D25023">
      <w:pPr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7E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Аннотация</w:t>
      </w:r>
    </w:p>
    <w:p w:rsidR="004D7E54" w:rsidRDefault="00D25023" w:rsidP="004D7E54">
      <w:pPr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7E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 рабочей</w:t>
      </w:r>
      <w:r w:rsidR="005C7582" w:rsidRPr="004D7E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програм</w:t>
      </w:r>
      <w:r w:rsidRPr="00D250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</w:t>
      </w:r>
      <w:r w:rsidRPr="004D7E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="004D7E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курсу  </w:t>
      </w:r>
      <w:r w:rsidRPr="00D250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внеурочной деятельности </w:t>
      </w:r>
    </w:p>
    <w:p w:rsidR="00D25023" w:rsidRPr="00D25023" w:rsidRDefault="00D25023" w:rsidP="004D7E54">
      <w:pPr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50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"Разговор</w:t>
      </w:r>
      <w:r w:rsidRPr="004D7E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</w:t>
      </w:r>
      <w:r w:rsidRPr="00D250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</w:t>
      </w:r>
      <w:proofErr w:type="gramStart"/>
      <w:r w:rsidRPr="00D250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важном</w:t>
      </w:r>
      <w:proofErr w:type="gramEnd"/>
      <w:r w:rsidRPr="00D250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5C7582" w:rsidRPr="005C7582" w:rsidRDefault="003F5FC1" w:rsidP="005C7582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7582" w:rsidRPr="005C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4D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внеурочной деятельности </w:t>
      </w:r>
      <w:r w:rsidR="005C7582" w:rsidRPr="00D2502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«Разговор</w:t>
      </w:r>
      <w:r w:rsidR="005C7582" w:rsidRPr="005C75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C7582" w:rsidRPr="00D2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 </w:t>
      </w:r>
      <w:proofErr w:type="gramStart"/>
      <w:r w:rsidR="005C7582" w:rsidRPr="00D250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="005C7582" w:rsidRPr="00D2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5C7582" w:rsidRPr="005C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5C7582" w:rsidRPr="00D2502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еженедельных внеурочных занятий</w:t>
      </w:r>
      <w:r w:rsidR="005C7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7582" w:rsidRPr="005C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582" w:rsidRPr="00D250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формирование таких личностных результатов, как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5C7582" w:rsidRPr="005C7582" w:rsidRDefault="005C7582" w:rsidP="005C75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58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C7582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5C7582">
        <w:rPr>
          <w:rFonts w:ascii="Times New Roman" w:eastAsia="Calibri" w:hAnsi="Times New Roman" w:cs="Times New Roman"/>
          <w:sz w:val="28"/>
          <w:szCs w:val="28"/>
        </w:rPr>
        <w:t xml:space="preserve"> программы – формирование взглядов школьников на основе национальных ценностей через изучение центральных тем - патриотизм, гражданственность, историческое просвещение, нравственность.</w:t>
      </w:r>
    </w:p>
    <w:p w:rsidR="005C7582" w:rsidRPr="005C7582" w:rsidRDefault="005C7582" w:rsidP="005C758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7582">
        <w:rPr>
          <w:rFonts w:ascii="Times New Roman" w:eastAsia="Calibri" w:hAnsi="Times New Roman" w:cs="Times New Roman"/>
          <w:b/>
          <w:sz w:val="28"/>
          <w:szCs w:val="28"/>
        </w:rPr>
        <w:t>Задачи программы:</w:t>
      </w:r>
    </w:p>
    <w:p w:rsidR="005C7582" w:rsidRPr="005C7582" w:rsidRDefault="005C7582" w:rsidP="005C75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воспитать</w:t>
      </w:r>
      <w:r w:rsidRPr="005C7582">
        <w:rPr>
          <w:rFonts w:ascii="Times New Roman" w:eastAsia="Calibri" w:hAnsi="Times New Roman" w:cs="Times New Roman"/>
          <w:sz w:val="28"/>
          <w:szCs w:val="28"/>
        </w:rPr>
        <w:t xml:space="preserve"> ак</w:t>
      </w:r>
      <w:r>
        <w:rPr>
          <w:rFonts w:ascii="Times New Roman" w:eastAsia="Calibri" w:hAnsi="Times New Roman" w:cs="Times New Roman"/>
          <w:sz w:val="28"/>
          <w:szCs w:val="28"/>
        </w:rPr>
        <w:t>тивную гражданскую позицию</w:t>
      </w:r>
      <w:r w:rsidRPr="005C7582">
        <w:rPr>
          <w:rFonts w:ascii="Times New Roman" w:eastAsia="Calibri" w:hAnsi="Times New Roman" w:cs="Times New Roman"/>
          <w:sz w:val="28"/>
          <w:szCs w:val="28"/>
        </w:rPr>
        <w:t>, духовно-нравственное и патриотическое воспитание на основе национальных ценностей;</w:t>
      </w:r>
    </w:p>
    <w:p w:rsidR="005C7582" w:rsidRPr="005C7582" w:rsidRDefault="005C7582" w:rsidP="005C75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совершенствовать навыки</w:t>
      </w:r>
      <w:r w:rsidRPr="005C7582">
        <w:rPr>
          <w:rFonts w:ascii="Times New Roman" w:eastAsia="Calibri" w:hAnsi="Times New Roman" w:cs="Times New Roman"/>
          <w:sz w:val="28"/>
          <w:szCs w:val="28"/>
        </w:rPr>
        <w:t xml:space="preserve"> общения с</w:t>
      </w:r>
      <w:r>
        <w:rPr>
          <w:rFonts w:ascii="Times New Roman" w:eastAsia="Calibri" w:hAnsi="Times New Roman" w:cs="Times New Roman"/>
          <w:sz w:val="28"/>
          <w:szCs w:val="28"/>
        </w:rPr>
        <w:t>о сверстниками и коммуникативные умения</w:t>
      </w:r>
      <w:r w:rsidRPr="005C75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7582" w:rsidRPr="005C7582" w:rsidRDefault="005C7582" w:rsidP="005C75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повышать общую культуру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способствовать углублению</w:t>
      </w:r>
      <w:r w:rsidRPr="005C7582">
        <w:rPr>
          <w:rFonts w:ascii="Times New Roman" w:eastAsia="Calibri" w:hAnsi="Times New Roman" w:cs="Times New Roman"/>
          <w:sz w:val="28"/>
          <w:szCs w:val="28"/>
        </w:rPr>
        <w:t xml:space="preserve"> интереса к изучению и сохранению истории и культуры родного края, России;</w:t>
      </w:r>
    </w:p>
    <w:p w:rsidR="004D7E54" w:rsidRDefault="005C7582" w:rsidP="005C75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 навыки</w:t>
      </w:r>
      <w:r w:rsidRPr="005C7582">
        <w:rPr>
          <w:rFonts w:ascii="Times New Roman" w:eastAsia="Calibri" w:hAnsi="Times New Roman" w:cs="Times New Roman"/>
          <w:sz w:val="28"/>
          <w:szCs w:val="28"/>
        </w:rPr>
        <w:t xml:space="preserve"> совместн</w:t>
      </w:r>
      <w:r w:rsidR="004D7E54">
        <w:rPr>
          <w:rFonts w:ascii="Times New Roman" w:eastAsia="Calibri" w:hAnsi="Times New Roman" w:cs="Times New Roman"/>
          <w:sz w:val="28"/>
          <w:szCs w:val="28"/>
        </w:rPr>
        <w:t>ой деятельности со сверстниками;</w:t>
      </w:r>
    </w:p>
    <w:p w:rsidR="005C7582" w:rsidRPr="005C7582" w:rsidRDefault="004D7E54" w:rsidP="005C75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C7582">
        <w:rPr>
          <w:rFonts w:ascii="Times New Roman" w:eastAsia="Calibri" w:hAnsi="Times New Roman" w:cs="Times New Roman"/>
          <w:sz w:val="28"/>
          <w:szCs w:val="28"/>
        </w:rPr>
        <w:t>способствовать становлению</w:t>
      </w:r>
      <w:r w:rsidR="005C7582" w:rsidRPr="005C7582">
        <w:rPr>
          <w:rFonts w:ascii="Times New Roman" w:eastAsia="Calibri" w:hAnsi="Times New Roman" w:cs="Times New Roman"/>
          <w:sz w:val="28"/>
          <w:szCs w:val="28"/>
        </w:rPr>
        <w:t xml:space="preserve"> качеств, обеспечивающих успешность участия в коллективной деятельности;</w:t>
      </w:r>
    </w:p>
    <w:p w:rsidR="004D7E54" w:rsidRDefault="004D7E54" w:rsidP="004D7E54">
      <w:pPr>
        <w:spacing w:after="373" w:line="256" w:lineRule="auto"/>
        <w:ind w:left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культуру</w:t>
      </w:r>
      <w:r w:rsidR="005C7582" w:rsidRPr="005C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в информационной среде.</w:t>
      </w:r>
    </w:p>
    <w:p w:rsidR="00D25023" w:rsidRPr="00D25023" w:rsidRDefault="004D7E54" w:rsidP="004D7E54">
      <w:pPr>
        <w:spacing w:after="373" w:line="256" w:lineRule="auto"/>
        <w:ind w:left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25023" w:rsidRPr="005C7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планом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неурочной деятельности школы </w:t>
      </w:r>
      <w:r w:rsidR="00D25023" w:rsidRPr="005C7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изучение данной программы выд</w:t>
      </w:r>
      <w:r w:rsidR="005C7582" w:rsidRPr="005C7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лено: 33 часа -1 класс, 34 часа</w:t>
      </w:r>
      <w:r w:rsidR="005C7582" w:rsidRPr="005C7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C7582" w:rsidRPr="005C7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классы.</w:t>
      </w:r>
    </w:p>
    <w:bookmarkEnd w:id="0"/>
    <w:p w:rsidR="005C7582" w:rsidRPr="005C7582" w:rsidRDefault="003F5FC1" w:rsidP="005C758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 xml:space="preserve"> HYPERLINK "https://xn--80aaacg3ajc5bedviq9r.xn--p1ai/" </w:instrText>
      </w:r>
      <w:r>
        <w:fldChar w:fldCharType="separate"/>
      </w:r>
      <w:r w:rsidR="005C7582" w:rsidRPr="005C75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5C7582" w:rsidRPr="005C75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4F005A" wp14:editId="51CD575C">
            <wp:extent cx="8255" cy="8255"/>
            <wp:effectExtent l="0" t="0" r="0" b="0"/>
            <wp:docPr id="1" name="Рисунок 1" descr="https://test.uralschool.ru/referer/bann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.uralschool.ru/referer/bann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fldChar w:fldCharType="end"/>
      </w:r>
    </w:p>
    <w:p w:rsidR="005C7582" w:rsidRPr="005C7582" w:rsidRDefault="005C7582" w:rsidP="005C7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582" w:rsidRPr="005C7582" w:rsidRDefault="005C7582" w:rsidP="005C7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DE4" w:rsidRPr="005C7582" w:rsidRDefault="009B6DE4" w:rsidP="00D25023">
      <w:pPr>
        <w:rPr>
          <w:rFonts w:ascii="Times New Roman" w:hAnsi="Times New Roman" w:cs="Times New Roman"/>
          <w:sz w:val="28"/>
          <w:szCs w:val="28"/>
        </w:rPr>
      </w:pPr>
    </w:p>
    <w:sectPr w:rsidR="009B6DE4" w:rsidRPr="005C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29"/>
    <w:rsid w:val="003F5FC1"/>
    <w:rsid w:val="004D7E54"/>
    <w:rsid w:val="005C7582"/>
    <w:rsid w:val="00867329"/>
    <w:rsid w:val="009B6DE4"/>
    <w:rsid w:val="00D2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6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296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9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8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2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6004873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2023-03-14T10:07:00Z</dcterms:created>
  <dcterms:modified xsi:type="dcterms:W3CDTF">2023-03-14T11:58:00Z</dcterms:modified>
</cp:coreProperties>
</file>